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115FA3" w:rsidRDefault="00115FA3" w:rsidP="00115FA3">
      <w:pPr>
        <w:jc w:val="center"/>
        <w:rPr>
          <w:rFonts w:cstheme="minorHAnsi"/>
        </w:rPr>
      </w:pPr>
      <w:r w:rsidRPr="00115FA3">
        <w:rPr>
          <w:rFonts w:cstheme="minorHAnsi"/>
        </w:rPr>
        <w:t>ARTH300</w:t>
      </w:r>
    </w:p>
    <w:p w:rsidR="00115FA3" w:rsidRPr="00115FA3" w:rsidRDefault="00115FA3" w:rsidP="00115FA3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</w:p>
    <w:p w:rsidR="00115FA3" w:rsidRPr="00115FA3" w:rsidRDefault="00115FA3" w:rsidP="00115FA3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115FA3">
        <w:rPr>
          <w:rFonts w:eastAsia="Times New Roman" w:cstheme="minorHAnsi"/>
          <w:color w:val="000000"/>
          <w:sz w:val="23"/>
          <w:szCs w:val="23"/>
          <w:lang w:val="fr-MA" w:eastAsia="fr-MA"/>
        </w:rPr>
        <w:t>Thermostat dans le boîtier 0/90 ° C complet avec un collier de fixation résistant à la chaleur particulièrement adapté pour le contrôle de la température dans les systèmes de chauffage. Conçu pour des applications de contact sur des tu</w:t>
      </w:r>
      <w:bookmarkStart w:id="0" w:name="_GoBack"/>
      <w:bookmarkEnd w:id="0"/>
      <w:r w:rsidRPr="00115FA3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yaux d'un diamètre compris entre 15 et 80 </w:t>
      </w:r>
      <w:proofErr w:type="spellStart"/>
      <w:r w:rsidRPr="00115FA3">
        <w:rPr>
          <w:rFonts w:eastAsia="Times New Roman" w:cstheme="minorHAnsi"/>
          <w:color w:val="000000"/>
          <w:sz w:val="23"/>
          <w:szCs w:val="23"/>
          <w:lang w:val="fr-MA" w:eastAsia="fr-MA"/>
        </w:rPr>
        <w:t>mm.</w:t>
      </w:r>
      <w:proofErr w:type="spellEnd"/>
      <w:r w:rsidRPr="00115FA3">
        <w:rPr>
          <w:rFonts w:eastAsia="Times New Roman" w:cstheme="minorHAnsi"/>
          <w:color w:val="000000"/>
          <w:sz w:val="23"/>
          <w:szCs w:val="23"/>
          <w:lang w:val="fr-MA" w:eastAsia="fr-MA"/>
        </w:rPr>
        <w:t> Fixation au moyen d'une sangle en nylon résistant à la chaleur incluse dans l'emballage. </w:t>
      </w:r>
      <w:r w:rsidRPr="00115FA3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115FA3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115FA3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TECHNIQUES</w:t>
      </w:r>
      <w:r w:rsidRPr="00115FA3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593"/>
        <w:gridCol w:w="4652"/>
      </w:tblGrid>
      <w:tr w:rsidR="00115FA3" w:rsidRPr="00115FA3" w:rsidTr="00115F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Capacité de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C-1 15 (2,5) à 400 VAC </w:t>
            </w: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br/>
              <w:t>C-2 2,5 (0,4) à 400 VCA</w:t>
            </w:r>
          </w:p>
        </w:tc>
      </w:tr>
      <w:tr w:rsidR="00115FA3" w:rsidRPr="00115FA3" w:rsidTr="00115F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différentiel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 4 ° C ± 2,5 K</w:t>
            </w:r>
          </w:p>
        </w:tc>
      </w:tr>
      <w:tr w:rsidR="00115FA3" w:rsidRPr="00115FA3" w:rsidTr="00115F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Cycle de 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 100 000 cycles</w:t>
            </w:r>
          </w:p>
        </w:tc>
      </w:tr>
      <w:tr w:rsidR="00115FA3" w:rsidRPr="00115FA3" w:rsidTr="00115F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Min Courant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 200 Mais sans contacts dorés</w:t>
            </w:r>
          </w:p>
        </w:tc>
      </w:tr>
      <w:tr w:rsidR="00115FA3" w:rsidRPr="00115FA3" w:rsidTr="00115F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isolation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  &gt; 100 </w:t>
            </w:r>
            <w:proofErr w:type="spellStart"/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Mohm</w:t>
            </w:r>
            <w:proofErr w:type="spellEnd"/>
          </w:p>
        </w:tc>
      </w:tr>
      <w:tr w:rsidR="00115FA3" w:rsidRPr="00115FA3" w:rsidTr="00115F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proofErr w:type="spellStart"/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Max.Temp.corpo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 T 110 ° C</w:t>
            </w:r>
          </w:p>
        </w:tc>
      </w:tr>
      <w:tr w:rsidR="00115FA3" w:rsidRPr="00115FA3" w:rsidTr="00115F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proofErr w:type="spellStart"/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Max.Temp.bulbo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 + 15% de la valeur limite de la plage</w:t>
            </w:r>
          </w:p>
        </w:tc>
      </w:tr>
      <w:tr w:rsidR="00115FA3" w:rsidRPr="00115FA3" w:rsidTr="00115F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Force diélectrique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 AC 2000V 1 minute</w:t>
            </w:r>
          </w:p>
        </w:tc>
      </w:tr>
      <w:tr w:rsidR="00115FA3" w:rsidRPr="00115FA3" w:rsidTr="00115F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Connections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  </w:t>
            </w:r>
            <w:proofErr w:type="spellStart"/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Faston</w:t>
            </w:r>
            <w:proofErr w:type="spellEnd"/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 6,3x0,8 - pinces</w:t>
            </w:r>
          </w:p>
        </w:tc>
      </w:tr>
      <w:tr w:rsidR="00115FA3" w:rsidRPr="00115FA3" w:rsidTr="00115F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fr-MA" w:eastAsia="fr-MA"/>
              </w:rPr>
              <w:t>certifications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val="fr-MA" w:eastAsia="fr-MA"/>
              </w:rPr>
              <w:t>  ENEC 03</w:t>
            </w:r>
          </w:p>
        </w:tc>
      </w:tr>
      <w:tr w:rsidR="00115FA3" w:rsidRPr="00115FA3" w:rsidTr="00115FA3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Degré de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FA3" w:rsidRPr="00115FA3" w:rsidRDefault="00115FA3" w:rsidP="00115FA3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115FA3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 IP40</w:t>
            </w:r>
          </w:p>
        </w:tc>
      </w:tr>
    </w:tbl>
    <w:p w:rsidR="00115FA3" w:rsidRPr="00115FA3" w:rsidRDefault="00115FA3">
      <w:pPr>
        <w:rPr>
          <w:rFonts w:cstheme="minorHAnsi"/>
        </w:rPr>
      </w:pPr>
    </w:p>
    <w:sectPr w:rsidR="00115FA3" w:rsidRPr="00115FA3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A3"/>
    <w:rsid w:val="00115FA3"/>
    <w:rsid w:val="002143B9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73B6ED77-C9E6-6A4E-BE28-F2A837F0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F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115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2018-04-10T14:43:00Z</dcterms:created>
  <dcterms:modified xsi:type="dcterms:W3CDTF">2018-04-10T14:44:00Z</dcterms:modified>
</cp:coreProperties>
</file>